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0" w:type="dxa"/>
        <w:tblInd w:w="93" w:type="dxa"/>
        <w:tblLook w:val="04A0"/>
      </w:tblPr>
      <w:tblGrid>
        <w:gridCol w:w="1516"/>
        <w:gridCol w:w="3008"/>
        <w:gridCol w:w="458"/>
        <w:gridCol w:w="1516"/>
        <w:gridCol w:w="2426"/>
        <w:gridCol w:w="396"/>
      </w:tblGrid>
      <w:tr w:rsidR="00686C3F" w:rsidRPr="000C28DF" w:rsidTr="00287992">
        <w:trPr>
          <w:trHeight w:val="1290"/>
        </w:trPr>
        <w:tc>
          <w:tcPr>
            <w:tcW w:w="93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C3F" w:rsidRPr="00507AAB" w:rsidRDefault="00686C3F" w:rsidP="00287992">
            <w:pPr>
              <w:widowControl/>
              <w:jc w:val="left"/>
              <w:rPr>
                <w:rFonts w:ascii="黑体" w:eastAsia="黑体" w:hAnsi="黑体" w:hint="eastAsia"/>
                <w:kern w:val="0"/>
                <w:sz w:val="28"/>
                <w:szCs w:val="32"/>
              </w:rPr>
            </w:pPr>
            <w:r w:rsidRPr="00507AAB">
              <w:rPr>
                <w:rFonts w:ascii="黑体" w:eastAsia="黑体" w:hAnsi="黑体" w:hint="eastAsia"/>
                <w:kern w:val="0"/>
                <w:sz w:val="28"/>
                <w:szCs w:val="32"/>
              </w:rPr>
              <w:t>附件：</w:t>
            </w:r>
          </w:p>
          <w:p w:rsidR="00686C3F" w:rsidRPr="000C28DF" w:rsidRDefault="00686C3F" w:rsidP="00287992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32"/>
              </w:rPr>
            </w:pPr>
            <w:r w:rsidRPr="000C28DF"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32"/>
              </w:rPr>
              <w:t>宣传海报走廊展示及茶歇回执表</w:t>
            </w:r>
          </w:p>
        </w:tc>
      </w:tr>
      <w:tr w:rsidR="00686C3F" w:rsidRPr="000C28DF" w:rsidTr="00287992">
        <w:trPr>
          <w:trHeight w:val="129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3F" w:rsidRPr="000C28DF" w:rsidRDefault="00686C3F" w:rsidP="00287992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32"/>
              </w:rPr>
            </w:pPr>
            <w:r w:rsidRPr="000C28DF">
              <w:rPr>
                <w:rFonts w:ascii="仿宋_GB2312" w:eastAsia="仿宋_GB2312" w:hAnsi="宋体" w:hint="eastAsia"/>
                <w:kern w:val="0"/>
                <w:sz w:val="28"/>
                <w:szCs w:val="32"/>
              </w:rPr>
              <w:t>单位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32"/>
              </w:rPr>
              <w:t>名称</w:t>
            </w:r>
          </w:p>
        </w:tc>
        <w:tc>
          <w:tcPr>
            <w:tcW w:w="7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3F" w:rsidRPr="000C28DF" w:rsidRDefault="00686C3F" w:rsidP="00287992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32"/>
              </w:rPr>
            </w:pPr>
          </w:p>
        </w:tc>
      </w:tr>
      <w:tr w:rsidR="00686C3F" w:rsidRPr="000C28DF" w:rsidTr="00287992">
        <w:trPr>
          <w:trHeight w:val="1290"/>
        </w:trPr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3F" w:rsidRPr="000C28DF" w:rsidRDefault="00686C3F" w:rsidP="00287992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32"/>
              </w:rPr>
            </w:pPr>
            <w:r w:rsidRPr="000C28DF">
              <w:rPr>
                <w:rFonts w:ascii="仿宋_GB2312" w:eastAsia="仿宋_GB2312" w:hAnsi="宋体" w:hint="eastAsia"/>
                <w:kern w:val="0"/>
                <w:sz w:val="28"/>
                <w:szCs w:val="32"/>
              </w:rPr>
              <w:t>负责人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3F" w:rsidRPr="000C28DF" w:rsidRDefault="00686C3F" w:rsidP="00287992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3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3F" w:rsidRPr="000C28DF" w:rsidRDefault="00686C3F" w:rsidP="00287992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32"/>
              </w:rPr>
            </w:pPr>
            <w:r w:rsidRPr="000C28DF">
              <w:rPr>
                <w:rFonts w:ascii="仿宋_GB2312" w:eastAsia="仿宋_GB2312" w:hAnsi="宋体" w:hint="eastAsia"/>
                <w:kern w:val="0"/>
                <w:sz w:val="28"/>
                <w:szCs w:val="32"/>
              </w:rPr>
              <w:t>职务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3F" w:rsidRPr="000C28DF" w:rsidRDefault="00686C3F" w:rsidP="00287992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32"/>
              </w:rPr>
            </w:pPr>
          </w:p>
        </w:tc>
      </w:tr>
      <w:tr w:rsidR="00686C3F" w:rsidRPr="000C28DF" w:rsidTr="00287992">
        <w:trPr>
          <w:trHeight w:val="1290"/>
        </w:trPr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C3F" w:rsidRPr="000C28DF" w:rsidRDefault="00686C3F" w:rsidP="00287992">
            <w:pPr>
              <w:widowControl/>
              <w:jc w:val="left"/>
              <w:rPr>
                <w:rFonts w:ascii="仿宋_GB2312" w:eastAsia="仿宋_GB2312" w:hint="eastAsia"/>
                <w:kern w:val="0"/>
                <w:sz w:val="28"/>
                <w:szCs w:val="32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3F" w:rsidRPr="000C28DF" w:rsidRDefault="00686C3F" w:rsidP="00287992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3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3F" w:rsidRPr="000C28DF" w:rsidRDefault="00686C3F" w:rsidP="00287992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32"/>
              </w:rPr>
            </w:pPr>
            <w:r w:rsidRPr="000C28DF">
              <w:rPr>
                <w:rFonts w:ascii="仿宋_GB2312" w:eastAsia="仿宋_GB2312" w:hAnsi="宋体" w:hint="eastAsia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3F" w:rsidRPr="000C28DF" w:rsidRDefault="00686C3F" w:rsidP="00287992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32"/>
              </w:rPr>
            </w:pPr>
          </w:p>
        </w:tc>
      </w:tr>
      <w:tr w:rsidR="00686C3F" w:rsidRPr="000C28DF" w:rsidTr="00287992">
        <w:trPr>
          <w:trHeight w:val="1393"/>
        </w:trPr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C3F" w:rsidRPr="000C28DF" w:rsidRDefault="00686C3F" w:rsidP="00287992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32"/>
              </w:rPr>
            </w:pPr>
            <w:r w:rsidRPr="000C28DF">
              <w:rPr>
                <w:rFonts w:ascii="仿宋_GB2312" w:eastAsia="仿宋_GB2312" w:hAnsi="宋体" w:hint="eastAsia"/>
                <w:kern w:val="0"/>
                <w:sz w:val="28"/>
                <w:szCs w:val="32"/>
              </w:rPr>
              <w:t>易拉宝数量（自行制作，单个规格</w:t>
            </w:r>
            <w:r w:rsidRPr="000C28DF">
              <w:rPr>
                <w:rFonts w:ascii="仿宋_GB2312" w:eastAsia="仿宋_GB2312" w:hint="eastAsia"/>
                <w:kern w:val="0"/>
                <w:sz w:val="28"/>
                <w:szCs w:val="32"/>
              </w:rPr>
              <w:t>0.8m*2m)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C3F" w:rsidRPr="000C28DF" w:rsidRDefault="00686C3F" w:rsidP="00287992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32"/>
              </w:rPr>
            </w:pPr>
          </w:p>
        </w:tc>
      </w:tr>
      <w:tr w:rsidR="00686C3F" w:rsidRPr="000C28DF" w:rsidTr="00287992">
        <w:trPr>
          <w:trHeight w:val="1411"/>
        </w:trPr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C3F" w:rsidRPr="000C28DF" w:rsidRDefault="00686C3F" w:rsidP="00287992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32"/>
              </w:rPr>
            </w:pPr>
            <w:r w:rsidRPr="000C28DF">
              <w:rPr>
                <w:rFonts w:ascii="仿宋_GB2312" w:eastAsia="仿宋_GB2312" w:hAnsi="宋体" w:hint="eastAsia"/>
                <w:kern w:val="0"/>
                <w:sz w:val="28"/>
                <w:szCs w:val="32"/>
              </w:rPr>
              <w:t>茶歇品种和数量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6C3F" w:rsidRPr="000C28DF" w:rsidRDefault="00686C3F" w:rsidP="00287992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32"/>
              </w:rPr>
            </w:pPr>
          </w:p>
        </w:tc>
      </w:tr>
      <w:tr w:rsidR="00686C3F" w:rsidRPr="000C28DF" w:rsidTr="00287992">
        <w:trPr>
          <w:trHeight w:val="1290"/>
        </w:trPr>
        <w:tc>
          <w:tcPr>
            <w:tcW w:w="93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6C3F" w:rsidRPr="000C28DF" w:rsidRDefault="00686C3F" w:rsidP="00287992">
            <w:pPr>
              <w:jc w:val="left"/>
              <w:rPr>
                <w:rFonts w:ascii="仿宋_GB2312" w:eastAsia="仿宋_GB2312" w:hint="eastAsia"/>
                <w:color w:val="000000"/>
                <w:sz w:val="28"/>
                <w:szCs w:val="32"/>
              </w:rPr>
            </w:pPr>
            <w:r w:rsidRPr="000C28DF">
              <w:rPr>
                <w:rFonts w:ascii="仿宋_GB2312" w:eastAsia="仿宋_GB2312" w:hAnsi="宋体" w:hint="eastAsia"/>
                <w:kern w:val="0"/>
                <w:sz w:val="28"/>
                <w:szCs w:val="32"/>
              </w:rPr>
              <w:t>请将此回执填好后发送至邮箱：</w:t>
            </w:r>
            <w:hyperlink r:id="rId6" w:history="1">
              <w:r w:rsidRPr="000C28DF">
                <w:rPr>
                  <w:rStyle w:val="a5"/>
                  <w:rFonts w:ascii="仿宋_GB2312" w:eastAsia="仿宋_GB2312" w:hint="eastAsia"/>
                  <w:color w:val="000000"/>
                  <w:kern w:val="0"/>
                  <w:sz w:val="28"/>
                  <w:szCs w:val="32"/>
                </w:rPr>
                <w:t>857925875@qq.com</w:t>
              </w:r>
            </w:hyperlink>
            <w:r w:rsidRPr="000C28DF">
              <w:rPr>
                <w:rFonts w:ascii="仿宋_GB2312" w:eastAsia="仿宋_GB2312" w:hint="eastAsia"/>
                <w:color w:val="000000"/>
                <w:kern w:val="0"/>
                <w:sz w:val="28"/>
                <w:szCs w:val="32"/>
              </w:rPr>
              <w:t xml:space="preserve"> </w:t>
            </w:r>
            <w:r w:rsidRPr="000C28DF">
              <w:rPr>
                <w:rFonts w:ascii="仿宋_GB2312" w:eastAsia="仿宋_GB2312" w:hint="eastAsia"/>
                <w:kern w:val="0"/>
                <w:sz w:val="28"/>
                <w:szCs w:val="32"/>
              </w:rPr>
              <w:t xml:space="preserve"> </w:t>
            </w:r>
            <w:r w:rsidRPr="000C28DF">
              <w:rPr>
                <w:rFonts w:ascii="仿宋_GB2312" w:eastAsia="仿宋_GB2312" w:hint="eastAsia"/>
                <w:color w:val="000000"/>
                <w:sz w:val="28"/>
                <w:szCs w:val="32"/>
              </w:rPr>
              <w:t>715223250</w:t>
            </w:r>
            <w:r w:rsidRPr="000C28DF">
              <w:rPr>
                <w:rFonts w:ascii="仿宋_GB2312" w:eastAsia="仿宋_GB2312" w:hint="eastAsia"/>
                <w:kern w:val="0"/>
                <w:sz w:val="28"/>
                <w:szCs w:val="32"/>
              </w:rPr>
              <w:t>@</w:t>
            </w:r>
            <w:r w:rsidRPr="000C28DF">
              <w:rPr>
                <w:rFonts w:ascii="仿宋_GB2312" w:eastAsia="仿宋_GB2312" w:hint="eastAsia"/>
                <w:color w:val="000000"/>
                <w:sz w:val="28"/>
                <w:szCs w:val="32"/>
              </w:rPr>
              <w:t>qq.com</w:t>
            </w:r>
          </w:p>
        </w:tc>
      </w:tr>
      <w:tr w:rsidR="00686C3F" w:rsidRPr="000C28DF" w:rsidTr="00287992">
        <w:trPr>
          <w:trHeight w:val="1290"/>
        </w:trPr>
        <w:tc>
          <w:tcPr>
            <w:tcW w:w="4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6C3F" w:rsidRPr="000C28DF" w:rsidRDefault="00686C3F" w:rsidP="00287992">
            <w:pPr>
              <w:widowControl/>
              <w:rPr>
                <w:rFonts w:ascii="仿宋_GB2312" w:eastAsia="仿宋_GB2312" w:hint="eastAsia"/>
                <w:kern w:val="0"/>
                <w:sz w:val="28"/>
                <w:szCs w:val="3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6C3F" w:rsidRPr="000C28DF" w:rsidRDefault="00686C3F" w:rsidP="00287992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3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6C3F" w:rsidRPr="000C28DF" w:rsidRDefault="00686C3F" w:rsidP="00287992">
            <w:pPr>
              <w:widowControl/>
              <w:rPr>
                <w:rFonts w:ascii="仿宋_GB2312" w:eastAsia="仿宋_GB2312" w:hint="eastAsia"/>
                <w:kern w:val="0"/>
                <w:sz w:val="28"/>
                <w:szCs w:val="3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6C3F" w:rsidRPr="000C28DF" w:rsidRDefault="00686C3F" w:rsidP="00287992">
            <w:pPr>
              <w:widowControl/>
              <w:rPr>
                <w:rFonts w:ascii="仿宋_GB2312" w:eastAsia="仿宋_GB2312" w:hint="eastAsia"/>
                <w:kern w:val="0"/>
                <w:sz w:val="28"/>
                <w:szCs w:val="32"/>
              </w:rPr>
            </w:pPr>
          </w:p>
        </w:tc>
      </w:tr>
    </w:tbl>
    <w:p w:rsidR="004F5C63" w:rsidRPr="00686C3F" w:rsidRDefault="004F5C63"/>
    <w:sectPr w:rsidR="004F5C63" w:rsidRPr="00686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C63" w:rsidRDefault="004F5C63" w:rsidP="00686C3F">
      <w:r>
        <w:separator/>
      </w:r>
    </w:p>
  </w:endnote>
  <w:endnote w:type="continuationSeparator" w:id="1">
    <w:p w:rsidR="004F5C63" w:rsidRDefault="004F5C63" w:rsidP="00686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C63" w:rsidRDefault="004F5C63" w:rsidP="00686C3F">
      <w:r>
        <w:separator/>
      </w:r>
    </w:p>
  </w:footnote>
  <w:footnote w:type="continuationSeparator" w:id="1">
    <w:p w:rsidR="004F5C63" w:rsidRDefault="004F5C63" w:rsidP="00686C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C3F"/>
    <w:rsid w:val="004F5C63"/>
    <w:rsid w:val="0068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C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6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6C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6C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6C3F"/>
    <w:rPr>
      <w:sz w:val="18"/>
      <w:szCs w:val="18"/>
    </w:rPr>
  </w:style>
  <w:style w:type="character" w:styleId="a5">
    <w:name w:val="Hyperlink"/>
    <w:basedOn w:val="a0"/>
    <w:rsid w:val="00686C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57925875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2017-04-10T09:26:00Z</dcterms:created>
  <dcterms:modified xsi:type="dcterms:W3CDTF">2017-04-10T09:27:00Z</dcterms:modified>
</cp:coreProperties>
</file>